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5712F8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5CC3CA41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3FBB7DD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4F71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C7FC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1C6A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73BB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47DD6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BEA3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4E7BB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8886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FD9A3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E37B9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B4BE2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0287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5328E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761A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657646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A766B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18EA19F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967B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68ADE82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2F7ECD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7793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BB57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28D18F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52DE28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BE0CAC4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344286120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4286120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25E1E8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672FB3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D3BF5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951A8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67021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286CD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C1310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8CFD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9AFAF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0ABFA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FB4FF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7CA11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B40B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35D43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B64D0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9B50D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C1B7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1E07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FC9D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15A8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1B7B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AF50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5509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74D07D1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97A3192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117151286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151286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514690B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C1B46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8DE6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6015F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86380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12FD749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DFAD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BA629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5D883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8E771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C131B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9F9DF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D5078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0618A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434A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577E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36B0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38201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8EFD26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DC33A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7D720C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ED58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C951C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8197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2AD80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A6BD5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A01A3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72D1F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8B852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33825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EBE02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8C2BA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FB8F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AC78AB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6584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A300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CB3B7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0B0F2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5F269D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5C664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4A5B0FC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049A2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55A8884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0BF00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FC97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B47FB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E712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4E0D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F7D95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C84B8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0EE5E6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7949A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5A8B0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0" w:hRule="exact"/>
        </w:trPr>
        <w:tc>
          <w:p w14:paraId="0C42820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5CB9429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14FDEE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C309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A2B1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3279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6F91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7FE6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8000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D17C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DE563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4F3B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7D576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8B1296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61701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908FA8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443BB51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987E19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IP22-00023396</w:t>
                  </w:r>
                </w:p>
              </w:tc>
              <w:tc>
                <w:p w14:paraId="371877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E271D3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D2FF59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9D8EDFF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B82F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E08645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E57BE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46AD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6AB34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59AA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6E25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D06D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D284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D0ED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431E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1567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4442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F99665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B4A00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34EE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2E71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5038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E8B3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370F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167B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4FFF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4768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7ED5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C62D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18A278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B1852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C68614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CA84D3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0ABAEA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HCV-00040114</w:t>
                  </w:r>
                </w:p>
              </w:tc>
              <w:tc>
                <w:p w14:paraId="0537907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59697C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CF0ABC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15DEFAC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C578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BE7CE20">
              <w:trPr>
                <w:trHeight w:val="20" w:hRule="exact"/>
              </w:trPr>
              <w:tc>
                <w:p w14:paraId="2D846B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1E79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4064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7557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F9FD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1078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67B9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F034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E329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92A2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F205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BD99B6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AFAA8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4C99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0DC4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1210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160E3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8ABA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BE9E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19A9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19CD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230D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5465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312187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1E904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39D657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60E915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B6CDD9F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Mrs.MOULIKA B  </w:t>
                  </w:r>
                </w:p>
              </w:tc>
              <w:tc>
                <w:p w14:paraId="1EFC33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EB3774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443ADC0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83C251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31 Y 1 M 17 D / Female</w:t>
                  </w:r>
                </w:p>
              </w:tc>
              <w:tc>
                <w:p w14:paraId="6C50E2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533767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F4323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8E91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DFA3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E5AF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864C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7E6B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3624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8619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9D22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7574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AFE4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DD55D4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04E3F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A729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4B2B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CC74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E549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C314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2C18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2913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9888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E1BE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91D8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7B2287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05CBE3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C3C0A0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34DED81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BBF3E0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Ssv Vihar, Kommadi, Visakhapatnam, Gayatri Engg College, Visakhapatnam,  - 530048 Andhra Pradesh, India </w:t>
                  </w:r>
                </w:p>
              </w:tc>
              <w:tc>
                <w:p w14:paraId="6E27B6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8D88B7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DDED59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4C4235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MEDI ASSIST INSURANCE TPA PVT LTD</w:t>
                  </w:r>
                </w:p>
              </w:tc>
              <w:tc>
                <w:p w14:paraId="7CD594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7BEA36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68DF5D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63BC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0D60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C73B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8ACA1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6083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76BE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D3CE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7912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2D5D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0C60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F6095E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6A1A8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8120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CA44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4A16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30F7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CEF3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EA5B9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6111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DF3C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98F5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6955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B37124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BF59B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0B40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EEF7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760E2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FD39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3DD7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63FE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24B5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CEBA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30D6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90CE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2EB9A7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2F693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082EA1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0243B4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165794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SPVT 107</w:t>
                  </w:r>
                </w:p>
              </w:tc>
              <w:tc>
                <w:p w14:paraId="185E85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F8036A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1605E60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8F51DE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MEDI ASSIST INSURANCE TPA PVT LTD</w:t>
                  </w:r>
                </w:p>
              </w:tc>
              <w:tc>
                <w:p w14:paraId="1237C0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546C91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41518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BD1C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6266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1B45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42DD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57F2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6332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F39A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4DD7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8C09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6198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B1146F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39243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256C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61DE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F880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D1F6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59D7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E391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C865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7BA7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4722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E627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8FE297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54DB7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B72DFC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B77B1A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E9D372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1F-FIRST FLOOR</w:t>
                  </w:r>
                </w:p>
              </w:tc>
              <w:tc>
                <w:p w14:paraId="6D4A59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DC881C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00C8B5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F1B9CC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26-06-2026 11:38 AM</w:t>
                  </w:r>
                </w:p>
              </w:tc>
              <w:tc>
                <w:p w14:paraId="4D2DCF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1A2CEE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773A82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39C34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62619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F12E7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F770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63910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B98322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36EA8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C69A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0002FF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85776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3907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D7B9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32F1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0AAA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008E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1BAB7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10EB20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960A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B0A4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1A83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78A420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37D1B3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D223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316B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1126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C726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17C3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57ED8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49DC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87DC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C6DE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EF43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997E02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DE09B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D764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2BB5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EC8B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09D2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B007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C5F6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81BE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6385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F1CD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3D91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666697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CFD81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5D87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C1A5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3603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1FCB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0219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5888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8F2D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837C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01B14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AB34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990255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D7BA9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CB26E3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FA1837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1AD666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CHUPPANA RAGA SUDHA</w:t>
                  </w:r>
                </w:p>
              </w:tc>
              <w:tc>
                <w:p w14:paraId="2AEB11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6D8CBE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D8F0C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081232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B68BAA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3B7DBA96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1D28FAC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ASSITED VAGINAL DELIVERY WITH EPIDURAL (28/06/2026 13:20:00 )</w:t>
                        </w:r>
                      </w:p>
                    </w:tc>
                  </w:tr>
                </w:tbl>
                <w:p w14:paraId="41E1AB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99C4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0BD1E7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18ED355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CBE16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3AF53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72AFB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5B08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1879978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71DD2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98917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57EAE7D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51991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555E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7323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B4F0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0B965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095D7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7ED8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A5387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BE99B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E4A1B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077C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03961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0E810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E8E58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EA040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2CDEB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E762D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B7537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617DEC9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6EF496C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6F370D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50328E2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BA99A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A52B7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B13A38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4F0E21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INSTRUMENTAL / EPIDURAL DELIVERY SEMI PRIVATE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58656E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94,600</w:t>
            </w: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.00</w:t>
            </w:r>
          </w:p>
        </w:tc>
        <w:tc>
          <w:p w14:paraId="2048E8C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A6C53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296C06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F110A8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B85E7B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EXTRA 3 DAYS STAY (3 * 13200)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9F6634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39,600.00</w:t>
            </w:r>
          </w:p>
        </w:tc>
        <w:tc>
          <w:p w14:paraId="638EECB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E26C4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E1D4D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0312D2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F61960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NON MEDICAL EXPENSES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CAEEDA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7,532.00</w:t>
            </w:r>
          </w:p>
        </w:tc>
        <w:tc>
          <w:p w14:paraId="79A6D94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D7D11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417B6E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B93769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4</w:t>
            </w:r>
          </w:p>
        </w:tc>
        <w:tc>
          <w:tcPr>
            <w:gridSpan w:val="7"/>
            <w:shd w:val="clear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1FB4ED7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cs="Verdana"/>
                <w:sz w:val="21"/>
                <w:szCs w:val="22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INVESTIGATION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B86C35F">
            <w:pPr>
              <w:spacing w:before="20" w:after="20" w:line="240" w:lineRule="auto"/>
              <w:ind w:left="40" w:leftChars="0" w:right="40" w:rightChars="0"/>
              <w:jc w:val="right"/>
              <w:rPr>
                <w:rFonts w:hint="default" w:ascii="Verdana" w:hAnsi="Verdana" w:cs="Verdana"/>
                <w:sz w:val="21"/>
                <w:szCs w:val="22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7,670</w:t>
            </w: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.00</w:t>
            </w:r>
          </w:p>
        </w:tc>
        <w:tc>
          <w:p w14:paraId="44C4E5D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F0BB7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5A1742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3DC39E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5</w:t>
            </w:r>
          </w:p>
        </w:tc>
        <w:tc>
          <w:tcPr>
            <w:tcW w:w="8900" w:type="dxa"/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94DCE93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DIET</w:t>
            </w:r>
          </w:p>
        </w:tc>
        <w:tc>
          <w:tcPr>
            <w:tcW w:w="1500" w:type="dxa"/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C8A17DA">
            <w:pPr>
              <w:spacing w:before="20" w:after="20" w:line="240" w:lineRule="auto"/>
              <w:ind w:left="40" w:leftChars="0" w:right="40" w:rightChars="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2,900.00</w:t>
            </w:r>
          </w:p>
        </w:tc>
        <w:tc>
          <w:p w14:paraId="1DA949B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02A14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1785A2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325D9D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6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0D9AF3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DIET COUNCELLING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E5F2F2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2,0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5</w:t>
            </w: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0.00</w:t>
            </w:r>
          </w:p>
        </w:tc>
        <w:tc>
          <w:p w14:paraId="18A5B9A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788F9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9560A6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E12077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D5A8CB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LACTATION CONSULTATION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EBC6C57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770.00</w:t>
            </w:r>
          </w:p>
        </w:tc>
        <w:tc>
          <w:p w14:paraId="2B34067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3441C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191F58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2B3286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8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E5C7BC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00F7AD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2,310.00</w:t>
            </w:r>
          </w:p>
        </w:tc>
        <w:tc>
          <w:p w14:paraId="35EFBD4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49E01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593312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3AD8C3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9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3EFF25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INSURANCE PROCESSING FEE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3E45962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1,390.00</w:t>
            </w:r>
          </w:p>
        </w:tc>
        <w:tc>
          <w:p w14:paraId="460B90E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87AB3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ECCB3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091471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506D84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0BFBDB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492733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80E19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325BD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44BE1E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8BCFDF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207442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770B9A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57DDAD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346B39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8AE810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D0B3CB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EF7591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D085A7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7802C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99348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4133593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4B5530F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1,58,822.00</w:t>
            </w:r>
          </w:p>
        </w:tc>
        <w:tc>
          <w:p w14:paraId="58407C7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765D1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EB1085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ED05E02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GST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38CC03B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1,320.00</w:t>
            </w:r>
          </w:p>
        </w:tc>
        <w:tc>
          <w:p w14:paraId="6E33040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B4793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DF2349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D7ABB3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Net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F37197E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1,60,142.00</w:t>
            </w:r>
          </w:p>
        </w:tc>
        <w:tc>
          <w:p w14:paraId="71A0D35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7C76A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759D20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9AD331D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16DF0D9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1,60,142.00</w:t>
            </w:r>
          </w:p>
        </w:tc>
        <w:tc>
          <w:p w14:paraId="10512B3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A7151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20" w:hRule="exact"/>
        </w:trPr>
        <w:tc>
          <w:p w14:paraId="3599003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F0B80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0F8A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4B3E8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7E66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2F69E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63E13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6FA3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A68A0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E90D5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D07E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72F99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FB8C2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455BE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C211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5F2B9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2B284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90DBD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29074C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1DF27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2799D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2146E3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01/07/2026 12:35 PM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54C431D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6CBA9E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2FDE4D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Printed By : Mr LAMBA KARNAM SANTOSH </w:t>
                  </w:r>
                </w:p>
              </w:tc>
            </w:tr>
          </w:tbl>
          <w:p w14:paraId="4E67D2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8D085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CE12CF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EA7FA3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7AB9EB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F4367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C2214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C4AC03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58D32559"/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254A2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178</Words>
  <Characters>902</Characters>
  <TotalTime>18</TotalTime>
  <ScaleCrop>false</ScaleCrop>
  <LinksUpToDate>false</LinksUpToDate>
  <CharactersWithSpaces>1013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2026-07-01T07:06:59Z</dcterms:created>
  <dc:creator>cbs1</dc:creator>
  <cp:lastModifiedBy>billingbanjara</cp:lastModifiedBy>
  <dcterms:modified xsi:type="dcterms:W3CDTF">2026-07-01T07:28:36Z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2CEB7A8E52D44AB4B825E22FFCA8A5D5_12</vt:lpwstr>
  </property>
</Properties>
</file>